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A3" w:rsidRPr="006C1239" w:rsidRDefault="00AF39A3" w:rsidP="006C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Краевое государственное казенное учреждение</w:t>
      </w:r>
    </w:p>
    <w:p w:rsidR="00AF39A3" w:rsidRPr="006C1239" w:rsidRDefault="00AF39A3" w:rsidP="006C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«Железногорский детский дом»</w:t>
      </w:r>
    </w:p>
    <w:p w:rsidR="00AF39A3" w:rsidRPr="006C1239" w:rsidRDefault="006C1239" w:rsidP="006C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239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proofErr w:type="spellStart"/>
      <w:r w:rsidRPr="006C1239"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proofErr w:type="gramEnd"/>
      <w:r w:rsidRPr="006C1239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F39A3" w:rsidRPr="006C1239" w:rsidRDefault="00AF39A3" w:rsidP="006C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Программа: «Мое здоровое будущее»</w:t>
      </w:r>
    </w:p>
    <w:p w:rsidR="00AF39A3" w:rsidRPr="006C1239" w:rsidRDefault="00AF39A3" w:rsidP="006C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239">
        <w:rPr>
          <w:rFonts w:ascii="Times New Roman" w:hAnsi="Times New Roman" w:cs="Times New Roman"/>
          <w:sz w:val="24"/>
          <w:szCs w:val="24"/>
        </w:rPr>
        <w:t>Воспитательный  час</w:t>
      </w:r>
      <w:proofErr w:type="gramEnd"/>
      <w:r w:rsidRPr="006C1239">
        <w:rPr>
          <w:rFonts w:ascii="Times New Roman" w:hAnsi="Times New Roman" w:cs="Times New Roman"/>
          <w:sz w:val="24"/>
          <w:szCs w:val="24"/>
        </w:rPr>
        <w:t xml:space="preserve">: </w:t>
      </w:r>
      <w:r w:rsidR="00D02E65" w:rsidRPr="006C1239">
        <w:rPr>
          <w:rFonts w:ascii="Times New Roman" w:hAnsi="Times New Roman" w:cs="Times New Roman"/>
          <w:sz w:val="24"/>
          <w:szCs w:val="24"/>
        </w:rPr>
        <w:t>«</w:t>
      </w:r>
      <w:r w:rsidR="00FA4B6E" w:rsidRPr="006C1239">
        <w:rPr>
          <w:rFonts w:ascii="Times New Roman" w:hAnsi="Times New Roman" w:cs="Times New Roman"/>
          <w:sz w:val="24"/>
          <w:szCs w:val="24"/>
        </w:rPr>
        <w:t>Подлинные и мнимые ценности</w:t>
      </w:r>
      <w:r w:rsidR="00D02E65" w:rsidRPr="006C1239">
        <w:rPr>
          <w:rFonts w:ascii="Times New Roman" w:hAnsi="Times New Roman" w:cs="Times New Roman"/>
          <w:sz w:val="24"/>
          <w:szCs w:val="24"/>
        </w:rPr>
        <w:t>»</w:t>
      </w:r>
    </w:p>
    <w:p w:rsidR="001C29B1" w:rsidRPr="006C1239" w:rsidRDefault="001C29B1" w:rsidP="006C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B1" w:rsidRDefault="00702807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B7ADED" wp14:editId="33F8A624">
            <wp:extent cx="5943599" cy="5857875"/>
            <wp:effectExtent l="0" t="0" r="635" b="0"/>
            <wp:docPr id="1" name="Рисунок 1" descr="https://ds05.infourok.ru/uploads/ex/0b4c/00068773-774da6d1/hello_html_m660e3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4c/00068773-774da6d1/hello_html_m660e3a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39" w:rsidRDefault="006C123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B1" w:rsidRPr="006C1239" w:rsidRDefault="00BA76C1" w:rsidP="006C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Ма</w:t>
      </w:r>
      <w:r w:rsidR="00FA4B6E" w:rsidRPr="006C1239">
        <w:rPr>
          <w:rFonts w:ascii="Times New Roman" w:hAnsi="Times New Roman" w:cs="Times New Roman"/>
          <w:sz w:val="24"/>
          <w:szCs w:val="24"/>
        </w:rPr>
        <w:t>й</w:t>
      </w:r>
      <w:r w:rsidRPr="006C1239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lastRenderedPageBreak/>
        <w:t>Подлинные и мнимые ценности.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Цель: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C1239" w:rsidRPr="006C1239">
        <w:rPr>
          <w:rFonts w:ascii="Times New Roman" w:hAnsi="Times New Roman" w:cs="Times New Roman"/>
          <w:sz w:val="24"/>
          <w:szCs w:val="24"/>
        </w:rPr>
        <w:t>Формирование понятия</w:t>
      </w:r>
      <w:r w:rsidRPr="006C1239">
        <w:rPr>
          <w:rFonts w:ascii="Times New Roman" w:hAnsi="Times New Roman" w:cs="Times New Roman"/>
          <w:sz w:val="24"/>
          <w:szCs w:val="24"/>
        </w:rPr>
        <w:t xml:space="preserve"> «ценности», «цена», их буквальное и переносное значение.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Задачи: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-Познакомить с понятиями «нравственность», «ценность».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-Разобрать, что относится к ценностям «истинным» и «мнимым».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У каждого человека, взрослого и ребенка есть возможность мечтать и выбирать. Пока человек живет, он всегда о чем-то мечтает.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Иногда его мечты становятся явью, превращаясь в жизненные цели. Давайте представим себе нашу жизнь в виде дороги, по которой мы идем вперёд, в будущее, во взрослую жизнь.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Наше право – выбрать, какой будет наша дорога, широкая и ровная, с большим количеством поворотов и развилок или узкая извилистая тропинка. Где и куда свернуть и в какое время в большинстве случаев будет зависеть от нас - ведь это наш выбор.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Наше право выбирать свои ценности в жизни, но как бы при этом не допустить ошибку.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Как вы думаете, о чём пойдёт речь на нашем занятии?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Вы </w:t>
      </w:r>
      <w:r w:rsidR="006C1239" w:rsidRPr="006C1239">
        <w:rPr>
          <w:rFonts w:ascii="Times New Roman" w:hAnsi="Times New Roman" w:cs="Times New Roman"/>
          <w:sz w:val="24"/>
          <w:szCs w:val="24"/>
        </w:rPr>
        <w:t>уже, наверное,</w:t>
      </w:r>
      <w:r w:rsidRPr="006C1239">
        <w:rPr>
          <w:rFonts w:ascii="Times New Roman" w:hAnsi="Times New Roman" w:cs="Times New Roman"/>
          <w:sz w:val="24"/>
          <w:szCs w:val="24"/>
        </w:rPr>
        <w:t xml:space="preserve"> поняли, наше занятие посвящено проблеме выбора между ценностями материальными и нравственными ценностями.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Назовём их ценности истинные и мнимые. 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Данная проблема, проблема выбора актуальна во все времена. Социологи утверждают, что для современной молодежи все большее значение приобретают ценности материально-бытового плана, преобладают личные жизненные мотивы и экономические цели.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В структуре ценностных ориентаций современной молодежи в настоящее время доминируют не ценности- цели, а ценности-средства.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Двигаясь по нашей дороге, мы не всегда идем уверенно, можем ошибаться, можем свернуть с пути можем оступиться и упасть.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В жизни тоже бывает всякое: нас сопровождают болезни, разочарования и даже потери.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Наш путь зависит во многом от того, как мы будем вести себя по отношению к другим людям, которые идут вместе с нами по тропе: будем толкаться, переступать через кого-то, пропускать вперед, идти рядом.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Давайте попробуем подумать над тем, каким будет наше движение по выбранной дороге.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Для этого мы определим, что такое нравственность, и что подразумевает под собой слово ценность и цена, </w:t>
      </w:r>
      <w:r w:rsidR="006C1239" w:rsidRPr="006C1239">
        <w:rPr>
          <w:rFonts w:ascii="Times New Roman" w:hAnsi="Times New Roman" w:cs="Times New Roman"/>
          <w:sz w:val="24"/>
          <w:szCs w:val="24"/>
        </w:rPr>
        <w:t>чтобы</w:t>
      </w:r>
      <w:r w:rsidRPr="006C1239">
        <w:rPr>
          <w:rFonts w:ascii="Times New Roman" w:hAnsi="Times New Roman" w:cs="Times New Roman"/>
          <w:sz w:val="24"/>
          <w:szCs w:val="24"/>
        </w:rPr>
        <w:t xml:space="preserve"> в дальнейшем определить свой выбор.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В мире существует много вариантов толкования слова ценность.</w:t>
      </w:r>
    </w:p>
    <w:p w:rsidR="00CD3289" w:rsidRPr="006C1239" w:rsidRDefault="006C123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Для того, чтобы</w:t>
      </w:r>
      <w:r w:rsidR="00CD3289" w:rsidRPr="006C1239">
        <w:rPr>
          <w:rFonts w:ascii="Times New Roman" w:hAnsi="Times New Roman" w:cs="Times New Roman"/>
          <w:sz w:val="24"/>
          <w:szCs w:val="24"/>
        </w:rPr>
        <w:t xml:space="preserve"> успешно справиться со следующим заданием мы с вами разберём, что относится к истинным ценностям (нравственным, духовным), а что относится </w:t>
      </w:r>
      <w:r w:rsidRPr="006C1239">
        <w:rPr>
          <w:rFonts w:ascii="Times New Roman" w:hAnsi="Times New Roman" w:cs="Times New Roman"/>
          <w:sz w:val="24"/>
          <w:szCs w:val="24"/>
        </w:rPr>
        <w:t>к ценностям,</w:t>
      </w:r>
      <w:r w:rsidR="00CD3289" w:rsidRPr="006C1239">
        <w:rPr>
          <w:rFonts w:ascii="Times New Roman" w:hAnsi="Times New Roman" w:cs="Times New Roman"/>
          <w:sz w:val="24"/>
          <w:szCs w:val="24"/>
        </w:rPr>
        <w:t xml:space="preserve"> мнимым (материальным).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lastRenderedPageBreak/>
        <w:t xml:space="preserve">Ценности - то, что имеет для нас значимость в нравственном, эстетическом и познавательном отношении. </w:t>
      </w:r>
      <w:r w:rsidR="006C1239" w:rsidRPr="006C1239">
        <w:rPr>
          <w:rFonts w:ascii="Times New Roman" w:hAnsi="Times New Roman" w:cs="Times New Roman"/>
          <w:sz w:val="24"/>
          <w:szCs w:val="24"/>
        </w:rPr>
        <w:t>К примеру,</w:t>
      </w:r>
      <w:r w:rsidRPr="006C1239">
        <w:rPr>
          <w:rFonts w:ascii="Times New Roman" w:hAnsi="Times New Roman" w:cs="Times New Roman"/>
          <w:sz w:val="24"/>
          <w:szCs w:val="24"/>
        </w:rPr>
        <w:t xml:space="preserve"> оценивается, как прекрасное, истинное, доброе и пр.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К ценностям могут относиться: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Здоровье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Любовь, семья, дети, дом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Близкие, друзья, общение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Самореализация в работе. Получение удовольствия от работы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Духовные ценности, духовный рост, религия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Досуг — удовольствия, хобби, развлечения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Творческая самореализация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Социальный статус и положение в обществе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Свобода (свобода выбора, свобода слова и т. д.)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Существую так же </w:t>
      </w:r>
      <w:r w:rsidR="006C1239" w:rsidRPr="006C1239">
        <w:rPr>
          <w:rFonts w:ascii="Times New Roman" w:hAnsi="Times New Roman" w:cs="Times New Roman"/>
          <w:sz w:val="24"/>
          <w:szCs w:val="24"/>
        </w:rPr>
        <w:t>материальные ценности,</w:t>
      </w:r>
      <w:r w:rsidRPr="006C1239">
        <w:rPr>
          <w:rFonts w:ascii="Times New Roman" w:hAnsi="Times New Roman" w:cs="Times New Roman"/>
          <w:sz w:val="24"/>
          <w:szCs w:val="24"/>
        </w:rPr>
        <w:t xml:space="preserve"> которые ещё называют «мнимые ценности».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Материальные ценности: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- ценности в вещественной форме, в виде имущества, товаров, предметов.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Согласитесь, зная или определив для себя, что такое настоящая ценность гораздо легче двигаться по своему пути.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Сейчас представьте такую ситуацию, вы идёте по своей дороге жизни, и с вами случается такое событие. Вы стоите на остановке в ожидании транспортного средства (трамвая).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Материал для обсуждения.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Собрался на гулянку,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Жду трамвайчик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Темно, на остановке ни души...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Гляжу, старушка, божий одуванчик,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По урнам </w:t>
      </w:r>
      <w:proofErr w:type="spellStart"/>
      <w:r w:rsidRPr="006C1239">
        <w:rPr>
          <w:rFonts w:ascii="Times New Roman" w:hAnsi="Times New Roman" w:cs="Times New Roman"/>
          <w:sz w:val="24"/>
          <w:szCs w:val="24"/>
        </w:rPr>
        <w:t>жестебанку</w:t>
      </w:r>
      <w:proofErr w:type="spellEnd"/>
      <w:r w:rsidRPr="006C1239">
        <w:rPr>
          <w:rFonts w:ascii="Times New Roman" w:hAnsi="Times New Roman" w:cs="Times New Roman"/>
          <w:sz w:val="24"/>
          <w:szCs w:val="24"/>
        </w:rPr>
        <w:t xml:space="preserve"> ворошит,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Из тех, кто получил от государства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Награду, «соразмерную» труду: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Поешь – не хватит денег на лекарства,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Лекарства купишь – нету на еду.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А рядом, у ларька, к стене торцами,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Собой вполне добротные на вид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Три ящика стояли с огурцами.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В округе – никого, ларёк закрыт.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«Бабуля, видно, с бабками не густо?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Возьми чуток - халява, все </w:t>
      </w:r>
      <w:proofErr w:type="gramStart"/>
      <w:r w:rsidRPr="006C1239">
        <w:rPr>
          <w:rFonts w:ascii="Times New Roman" w:hAnsi="Times New Roman" w:cs="Times New Roman"/>
          <w:sz w:val="24"/>
          <w:szCs w:val="24"/>
        </w:rPr>
        <w:t>дела»…</w:t>
      </w:r>
      <w:proofErr w:type="gramEnd"/>
      <w:r w:rsidRPr="006C1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«Нельзя, чужое», - улыбнулась грустно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И к следующей урне побрела.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В тот раз я не попал на </w:t>
      </w:r>
      <w:proofErr w:type="spellStart"/>
      <w:r w:rsidRPr="006C1239">
        <w:rPr>
          <w:rFonts w:ascii="Times New Roman" w:hAnsi="Times New Roman" w:cs="Times New Roman"/>
          <w:sz w:val="24"/>
          <w:szCs w:val="24"/>
        </w:rPr>
        <w:t>полюбушки</w:t>
      </w:r>
      <w:proofErr w:type="spellEnd"/>
      <w:r w:rsidRPr="006C1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Трамвай давно ушёл, а я стоял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И плакал от величия старушки.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И от того, что знаю: я бы – взял… 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Вопросы.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А вы бы взяли?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Как бы вы поступили в данной ситуации: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на месте старушки…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На месте автора этих стихов…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Двигаясь </w:t>
      </w:r>
      <w:proofErr w:type="gramStart"/>
      <w:r w:rsidRPr="006C1239">
        <w:rPr>
          <w:rFonts w:ascii="Times New Roman" w:hAnsi="Times New Roman" w:cs="Times New Roman"/>
          <w:sz w:val="24"/>
          <w:szCs w:val="24"/>
        </w:rPr>
        <w:t xml:space="preserve">по своей </w:t>
      </w:r>
      <w:r w:rsidR="00702807" w:rsidRPr="006C1239">
        <w:rPr>
          <w:rFonts w:ascii="Times New Roman" w:hAnsi="Times New Roman" w:cs="Times New Roman"/>
          <w:sz w:val="24"/>
          <w:szCs w:val="24"/>
        </w:rPr>
        <w:t>дороге жизни</w:t>
      </w:r>
      <w:proofErr w:type="gramEnd"/>
      <w:r w:rsidR="00702807" w:rsidRPr="006C1239">
        <w:rPr>
          <w:rFonts w:ascii="Times New Roman" w:hAnsi="Times New Roman" w:cs="Times New Roman"/>
          <w:sz w:val="24"/>
          <w:szCs w:val="24"/>
        </w:rPr>
        <w:t xml:space="preserve"> вы попали в музей.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Ранее мы говорили о том, что наше продвижение по дороге будет зависеть от того, как мы будем относится к идущим рядом с нами людям.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Будем ли мы уважать их, поддерживать в трудную минуту, ценить их за то, что они идут под руку с нами или же попытаемся улучшить своё благосостояние за их счёт.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И что мы приобретём в итоге, а что можем потерять.</w:t>
      </w:r>
    </w:p>
    <w:p w:rsidR="00702807" w:rsidRPr="006C1239" w:rsidRDefault="00702807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702807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Ситуация №1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Сейчас мы рассмотрим ситуации и разберём их с нравственной точки зрения.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Отправляя сына в летний лагерь, родители дали ему мобильный телефон для экстренной связи. В лагере десятилетний Олег захотел подзаработать и разрешил своим друзьям звонить с мобильного. За один звонок он просил 10 рублей и не обращал внимания на длительность разговоров. В результате ребенок дополнительно разжился небольшой суммой денег. Но...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Ситуация № 2. Десятилетнему Саше срочно понадобились 200 рублей для покупки новой игры. Родители давать денег отказались, потому что Саша совсем недавно уже купил 2 диска.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Тогда Саша придумал бизнес-проект. Он подозвал своего брата- первоклассника Мишку и предложил ему сыграть с ним в шашки на деньги. Ставка - 200 рублей. Естественно, Мишка проиграл. Но...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Ситуация № 3. Родители наняли восьмикласснику Диме репетитора по английскому языку. Плату учителю за уроки передавали с мальчиком. Через несколько месяцев сынок уже блистал на уроках английского, но почему-то сильно не высыпался. Оказалось, что репетитора он давно бросил, учит язык самостоятельно по ночам, а деньги отдает под проценты своим одноклассникам. Сейчас он весьма преуспевающий предприниматель. Но...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Вы познакомились с тремя бизнес-проектами. И каждый из них заканчивается большим «НО». Давайте разберем, насколько успешны эти проекты и почему после них остаются сомнения.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Примерные ответы.</w:t>
      </w:r>
    </w:p>
    <w:p w:rsidR="00CD3289" w:rsidRPr="006C1239" w:rsidRDefault="00702807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1</w:t>
      </w:r>
      <w:r w:rsidR="00CD3289" w:rsidRPr="006C1239">
        <w:rPr>
          <w:rFonts w:ascii="Times New Roman" w:hAnsi="Times New Roman" w:cs="Times New Roman"/>
          <w:sz w:val="24"/>
          <w:szCs w:val="24"/>
        </w:rPr>
        <w:t>В первой ситуации Олег заработал немного денег, но неизвестно, какой счет пришел родителям за все эти безразмерные телефонные разговоры. Так что Олег заработал за счет своих же родителей.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702807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2</w:t>
      </w:r>
      <w:r w:rsidR="00CD3289" w:rsidRPr="006C1239">
        <w:rPr>
          <w:rFonts w:ascii="Times New Roman" w:hAnsi="Times New Roman" w:cs="Times New Roman"/>
          <w:sz w:val="24"/>
          <w:szCs w:val="24"/>
        </w:rPr>
        <w:t>Во второй ситуации Саша хотел заработать с помощью аферы. Скорее всего родители раскусят его хитрый ход и не дадут брату денег. Так что дохода проект не принесет.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702807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3</w:t>
      </w:r>
      <w:r w:rsidR="00CD3289" w:rsidRPr="006C1239">
        <w:rPr>
          <w:rFonts w:ascii="Times New Roman" w:hAnsi="Times New Roman" w:cs="Times New Roman"/>
          <w:sz w:val="24"/>
          <w:szCs w:val="24"/>
        </w:rPr>
        <w:t>В третьей ситуации вроде все хорошо: парень заработал честно своим трудом, все продумал. Но остается червячок: своим же пацанам и под проценты? Да и родителей обманывал - наверное, у них это были далеко не лишние деньги.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Во всех этих ситуациях дети захотели получить материальную независимость от родителей. И это похвально.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Но культура обращения с деньгами требует, чтобы эти деньги были заработаны честно, не ущемляли ничьих интересов и не содействовали порокам. Тогда вместе с деньгами появляется и то, что за деньги купить нельзя, - уважение к самому себе.</w:t>
      </w:r>
    </w:p>
    <w:p w:rsidR="00817C23" w:rsidRPr="006C1239" w:rsidRDefault="00817C23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>Мы сегодня разобрали значении слов нравственность, нравственные ценности, узнали, чем отличаются истинные ценности от мнимых (материальных).</w:t>
      </w: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89" w:rsidRPr="006C1239" w:rsidRDefault="00CD3289" w:rsidP="00C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39">
        <w:rPr>
          <w:rFonts w:ascii="Times New Roman" w:hAnsi="Times New Roman" w:cs="Times New Roman"/>
          <w:sz w:val="24"/>
          <w:szCs w:val="24"/>
        </w:rPr>
        <w:t xml:space="preserve">Представили свою жизнь в виде дороги (пути), поговорили о том какой выбор придётся </w:t>
      </w:r>
      <w:proofErr w:type="gramStart"/>
      <w:r w:rsidRPr="006C1239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6C1239">
        <w:rPr>
          <w:rFonts w:ascii="Times New Roman" w:hAnsi="Times New Roman" w:cs="Times New Roman"/>
          <w:sz w:val="24"/>
          <w:szCs w:val="24"/>
        </w:rPr>
        <w:t xml:space="preserve"> двигаясь по своей дороге жизни.</w:t>
      </w:r>
    </w:p>
    <w:sectPr w:rsidR="00CD3289" w:rsidRPr="006C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FD9"/>
    <w:multiLevelType w:val="hybridMultilevel"/>
    <w:tmpl w:val="A100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44"/>
    <w:rsid w:val="001C29B1"/>
    <w:rsid w:val="00333C7F"/>
    <w:rsid w:val="00355321"/>
    <w:rsid w:val="003A137D"/>
    <w:rsid w:val="005A0F82"/>
    <w:rsid w:val="006418E7"/>
    <w:rsid w:val="006C1239"/>
    <w:rsid w:val="006F3B09"/>
    <w:rsid w:val="00702807"/>
    <w:rsid w:val="00817C23"/>
    <w:rsid w:val="008223A5"/>
    <w:rsid w:val="0083298E"/>
    <w:rsid w:val="00897768"/>
    <w:rsid w:val="008C5FF5"/>
    <w:rsid w:val="00901021"/>
    <w:rsid w:val="00916F65"/>
    <w:rsid w:val="0096301D"/>
    <w:rsid w:val="009F79EC"/>
    <w:rsid w:val="00AE7D9E"/>
    <w:rsid w:val="00AF39A3"/>
    <w:rsid w:val="00BA4610"/>
    <w:rsid w:val="00BA76C1"/>
    <w:rsid w:val="00C23586"/>
    <w:rsid w:val="00C67D28"/>
    <w:rsid w:val="00C77F83"/>
    <w:rsid w:val="00CD3289"/>
    <w:rsid w:val="00CF14BD"/>
    <w:rsid w:val="00D02E65"/>
    <w:rsid w:val="00D635B8"/>
    <w:rsid w:val="00DA355D"/>
    <w:rsid w:val="00E37B44"/>
    <w:rsid w:val="00F33A46"/>
    <w:rsid w:val="00FA4B6E"/>
    <w:rsid w:val="00FC2F9E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6024"/>
  <w15:docId w15:val="{0045F4B9-13A3-41A1-AEA7-3BF5867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cp:lastPrinted>2015-10-11T09:53:00Z</cp:lastPrinted>
  <dcterms:created xsi:type="dcterms:W3CDTF">2015-05-19T22:20:00Z</dcterms:created>
  <dcterms:modified xsi:type="dcterms:W3CDTF">2020-11-17T08:35:00Z</dcterms:modified>
</cp:coreProperties>
</file>